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inorHAnsi" w:eastAsiaTheme="minorEastAsia" w:hAnsiTheme="minorHAnsi" w:cstheme="minorBidi"/>
          <w:b w:val="0"/>
          <w:bCs/>
          <w:caps w:val="0"/>
          <w:color w:val="auto"/>
          <w:kern w:val="0"/>
          <w:sz w:val="21"/>
          <w:szCs w:val="22"/>
          <w14:ligatures w14:val="none"/>
          <w14:numForm w14:val="default"/>
        </w:rPr>
        <w:alias w:val="Resume Name"/>
        <w:tag w:val="Resumen Name"/>
        <w:id w:val="-925414414"/>
        <w:placeholder>
          <w:docPart w:val="68CC9A03B78D524CA39865824E60B84C"/>
        </w:placeholder>
        <w:docPartList>
          <w:docPartGallery w:val="Quick Parts"/>
          <w:docPartCategory w:val=" Resume Name"/>
        </w:docPartList>
      </w:sdtPr>
      <w:sdtEndPr>
        <w:rPr>
          <w:b/>
        </w:rPr>
      </w:sdtEndPr>
      <w:sdtContent>
        <w:tbl>
          <w:tblPr>
            <w:tblW w:w="516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501"/>
            <w:gridCol w:w="1028"/>
          </w:tblGrid>
          <w:tr w:rsidR="00A312C5" w14:paraId="73943204" w14:textId="77777777">
            <w:trPr>
              <w:trHeight w:val="71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vAlign w:val="center"/>
              </w:tcPr>
              <w:p w14:paraId="5DF85824" w14:textId="77777777" w:rsidR="00A312C5" w:rsidRDefault="004452DA">
                <w:pPr>
                  <w:pStyle w:val="PersonalName"/>
                  <w:jc w:val="center"/>
                </w:pPr>
                <w:sdt>
                  <w:sdtPr>
                    <w:rPr>
                      <w:b w:val="0"/>
                      <w:bCs/>
                    </w:rPr>
                    <w:alias w:val="Author"/>
                    <w:id w:val="-747420753"/>
                    <w:placeholder>
                      <w:docPart w:val="61CA0E7B43850840AE81190F7EFB5832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/>
                  <w:sdtContent>
                    <w:r w:rsidR="007B6D1F">
                      <w:rPr>
                        <w:b w:val="0"/>
                        <w:bCs/>
                      </w:rPr>
                      <w:t>Marissa Breitinger</w:t>
                    </w:r>
                  </w:sdtContent>
                </w:sdt>
              </w:p>
            </w:tc>
            <w:tc>
              <w:tcPr>
                <w:tcW w:w="0" w:type="pct"/>
                <w:vMerge w:val="restart"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  <w:tcMar>
                  <w:left w:w="158" w:type="dxa"/>
                  <w:right w:w="0" w:type="dxa"/>
                </w:tcMar>
                <w:vAlign w:val="center"/>
              </w:tcPr>
              <w:p w14:paraId="1B5A55A4" w14:textId="77777777" w:rsidR="00A312C5" w:rsidRDefault="007B6D1F">
                <w:pPr>
                  <w:pStyle w:val="NoSpacing"/>
                  <w:ind w:left="71" w:hanging="71"/>
                  <w:jc w:val="right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inline distT="0" distB="0" distL="0" distR="0" wp14:anchorId="3CDED917" wp14:editId="4C3B2F0E">
                          <wp:extent cx="548640" cy="640080"/>
                          <wp:effectExtent l="0" t="0" r="3810" b="7620"/>
                          <wp:docPr id="5" name="Rectangle 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548640" cy="640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  <a:ln w="6350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<w:pict>
                        <v:rect id="Rectangle 5" o:spid="_x0000_s1026" style="width:43.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" fillcolor="#d2ce97 [1942]" strokecolor="#6b7c71 [2404]" strokeweight=".5pt">
                          <w10:anchorlock/>
                        </v:rect>
                      </w:pict>
                    </mc:Fallback>
                  </mc:AlternateContent>
                </w:r>
              </w:p>
            </w:tc>
          </w:tr>
          <w:tr w:rsidR="00A312C5" w14:paraId="398F7EB7" w14:textId="77777777" w:rsidTr="00902BBD">
            <w:trPr>
              <w:trHeight w:val="100"/>
              <w:jc w:val="center"/>
            </w:trPr>
            <w:tc>
              <w:tcPr>
                <w:tcW w:w="5000" w:type="pct"/>
                <w:tcBorders>
                  <w:top w:val="nil"/>
                  <w:left w:val="single" w:sz="4" w:space="0" w:color="6B7C71" w:themeColor="accent1" w:themeShade="BF"/>
                  <w:bottom w:val="single" w:sz="4" w:space="0" w:color="6B7C71" w:themeColor="accent1" w:themeShade="BF"/>
                  <w:right w:val="single" w:sz="4" w:space="0" w:color="6B7C71" w:themeColor="accent1" w:themeShade="BF"/>
                </w:tcBorders>
                <w:shd w:val="clear" w:color="auto" w:fill="93A299" w:themeFill="accent1"/>
                <w:vAlign w:val="center"/>
              </w:tcPr>
              <w:p w14:paraId="174FC18F" w14:textId="3B59576A" w:rsidR="00A312C5" w:rsidRPr="00405842" w:rsidRDefault="004452DA" w:rsidP="007B6D1F">
                <w:pPr>
                  <w:pStyle w:val="NoSpacing"/>
                  <w:jc w:val="center"/>
                  <w:rPr>
                    <w:rFonts w:asciiTheme="majorHAnsi" w:hAnsiTheme="majorHAnsi"/>
                    <w:caps/>
                    <w:color w:val="FFFFFF" w:themeColor="background1"/>
                  </w:rPr>
                </w:pPr>
                <w:sdt>
                  <w:sdtPr>
                    <w:rPr>
                      <w:rFonts w:asciiTheme="majorHAnsi" w:hAnsiTheme="majorHAnsi"/>
                      <w:caps/>
                      <w:color w:val="FFFFFF" w:themeColor="background1"/>
                      <w:sz w:val="18"/>
                      <w:szCs w:val="18"/>
                    </w:rPr>
                    <w:alias w:val="Address"/>
                    <w:id w:val="-741638233"/>
                    <w:placeholder>
                      <w:docPart w:val="874F3BFA2D8C744A8DAA5A4FF4BBC3D9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6D3ACE" w:rsidRPr="00405842">
                      <w:rPr>
                        <w:rFonts w:asciiTheme="majorHAnsi" w:hAnsiTheme="majorHAnsi"/>
                        <w:caps/>
                        <w:color w:val="FFFFFF" w:themeColor="background1"/>
                        <w:sz w:val="18"/>
                        <w:szCs w:val="18"/>
                      </w:rPr>
                      <w:t>42 kathleen  drive, syosset, New Yok 11791</w:t>
                    </w:r>
                  </w:sdtContent>
                </w:sdt>
              </w:p>
            </w:tc>
            <w:tc>
              <w:tcPr>
                <w:tcW w:w="0" w:type="pct"/>
                <w:vMerge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</w:tcPr>
              <w:p w14:paraId="69C15966" w14:textId="77777777" w:rsidR="00A312C5" w:rsidRDefault="00A312C5">
                <w:pPr>
                  <w:pStyle w:val="NoSpacing"/>
                </w:pPr>
              </w:p>
            </w:tc>
          </w:tr>
          <w:tr w:rsidR="00A312C5" w14:paraId="4584FD86" w14:textId="77777777">
            <w:trPr>
              <w:trHeight w:val="8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0FCF218" w14:textId="77777777" w:rsidR="00A312C5" w:rsidRDefault="004452DA" w:rsidP="007B6D1F">
                <w:pPr>
                  <w:pStyle w:val="NoSpacing"/>
                  <w:jc w:val="center"/>
                  <w:rPr>
                    <w:caps/>
                    <w:color w:val="93A299" w:themeColor="accent1"/>
                    <w:sz w:val="18"/>
                    <w:szCs w:val="18"/>
                  </w:rPr>
                </w:pP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Phone"/>
                    <w:id w:val="-1808010215"/>
                    <w:placeholder>
                      <w:docPart w:val="935736418E932F4595C0C0A336CF1DD1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EndPr/>
                  <w:sdtContent>
                    <w:r w:rsidR="007B6D1F">
                      <w:rPr>
                        <w:color w:val="93A299" w:themeColor="accent1"/>
                        <w:sz w:val="18"/>
                        <w:szCs w:val="18"/>
                      </w:rPr>
                      <w:t>516-410-3817</w:t>
                    </w:r>
                  </w:sdtContent>
                </w:sdt>
                <w:r w:rsidR="007B6D1F">
                  <w:rPr>
                    <w:color w:val="93A299" w:themeColor="accent1"/>
                    <w:sz w:val="18"/>
                    <w:szCs w:val="18"/>
                  </w:rPr>
                  <w:t xml:space="preserve"> </w:t>
                </w:r>
                <w:r w:rsidR="00ED44BE">
                  <w:rPr>
                    <w:rFonts w:ascii="Times New Roman" w:hAnsi="Times New Roman" w:cs="Times New Roman"/>
                    <w:color w:val="93A299" w:themeColor="accent1"/>
                    <w:sz w:val="18"/>
                    <w:szCs w:val="18"/>
                  </w:rPr>
                  <w:t>▪</w:t>
                </w:r>
                <w:r w:rsidR="00ED44BE">
                  <w:rPr>
                    <w:color w:val="93A299" w:themeColor="accent1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E-mail Address"/>
                    <w:id w:val="-725216357"/>
                    <w:placeholder>
                      <w:docPart w:val="C21BEA198468EB4E94A55D22CCBA8071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EndPr/>
                  <w:sdtContent>
                    <w:r w:rsidR="007B6D1F">
                      <w:rPr>
                        <w:color w:val="93A299" w:themeColor="accent1"/>
                        <w:sz w:val="18"/>
                        <w:szCs w:val="18"/>
                      </w:rPr>
                      <w:t>msbreitinger@gmail.com</w:t>
                    </w:r>
                  </w:sdtContent>
                </w:sdt>
                <w:r w:rsidR="007B6D1F">
                  <w:rPr>
                    <w:color w:val="93A299" w:themeColor="accent1"/>
                    <w:sz w:val="18"/>
                    <w:szCs w:val="18"/>
                  </w:rPr>
                  <w:t xml:space="preserve">  </w:t>
                </w:r>
              </w:p>
            </w:tc>
            <w:tc>
              <w:tcPr>
                <w:tcW w:w="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2E064BA" w14:textId="77777777" w:rsidR="00A312C5" w:rsidRDefault="00A312C5">
                <w:pPr>
                  <w:pStyle w:val="NoSpacing"/>
                </w:pPr>
              </w:p>
            </w:tc>
          </w:tr>
        </w:tbl>
        <w:p w14:paraId="19FEE23C" w14:textId="77777777" w:rsidR="00A312C5" w:rsidRDefault="004452DA">
          <w:pPr>
            <w:rPr>
              <w:b/>
              <w:bCs/>
            </w:rPr>
          </w:pPr>
        </w:p>
      </w:sdtContent>
    </w:sdt>
    <w:p w14:paraId="6239E87E" w14:textId="77777777" w:rsidR="00ED44BE" w:rsidRDefault="007B6D1F">
      <w:pPr>
        <w:pStyle w:val="SectionHeading"/>
      </w:pPr>
      <w:r>
        <w:t>Objectives</w:t>
      </w:r>
    </w:p>
    <w:p w14:paraId="62991BAA" w14:textId="31908FFF" w:rsidR="007B6D1F" w:rsidRPr="00405842" w:rsidRDefault="007B6D1F" w:rsidP="00902BBD">
      <w:pPr>
        <w:pStyle w:val="SectionHeading"/>
        <w:spacing w:before="0" w:line="240" w:lineRule="auto"/>
      </w:pPr>
      <w:proofErr w:type="gramStart"/>
      <w:r w:rsidRPr="00405842">
        <w:rPr>
          <w:rFonts w:cs="Times"/>
          <w:b w:val="0"/>
          <w:color w:val="535353"/>
          <w:sz w:val="22"/>
          <w:szCs w:val="32"/>
        </w:rPr>
        <w:t>Accomplished educator seeking to leverage extensive background in education, research, public speaking and curriculum development</w:t>
      </w:r>
      <w:r w:rsidR="00CF5CA8">
        <w:rPr>
          <w:rFonts w:cs="Times"/>
          <w:b w:val="0"/>
          <w:color w:val="535353"/>
          <w:sz w:val="22"/>
          <w:szCs w:val="32"/>
        </w:rPr>
        <w:t xml:space="preserve"> into </w:t>
      </w:r>
      <w:r w:rsidR="00B230A2">
        <w:rPr>
          <w:rFonts w:cs="Times"/>
          <w:b w:val="0"/>
          <w:color w:val="535353"/>
          <w:sz w:val="22"/>
          <w:szCs w:val="32"/>
        </w:rPr>
        <w:t>a</w:t>
      </w:r>
      <w:r w:rsidR="00C41A38">
        <w:rPr>
          <w:rFonts w:cs="Times"/>
          <w:b w:val="0"/>
          <w:color w:val="535353"/>
          <w:sz w:val="22"/>
          <w:szCs w:val="32"/>
        </w:rPr>
        <w:t xml:space="preserve">n Education </w:t>
      </w:r>
      <w:r w:rsidR="00CF5CA8">
        <w:rPr>
          <w:rFonts w:cs="Times"/>
          <w:b w:val="0"/>
          <w:color w:val="535353"/>
          <w:sz w:val="22"/>
          <w:szCs w:val="32"/>
        </w:rPr>
        <w:t xml:space="preserve">Specialist </w:t>
      </w:r>
      <w:r w:rsidR="00F95746">
        <w:rPr>
          <w:rFonts w:cs="Times"/>
          <w:b w:val="0"/>
          <w:color w:val="535353"/>
          <w:sz w:val="22"/>
          <w:szCs w:val="32"/>
        </w:rPr>
        <w:t>position</w:t>
      </w:r>
      <w:r w:rsidRPr="00405842">
        <w:rPr>
          <w:rFonts w:cs="Times"/>
          <w:b w:val="0"/>
          <w:color w:val="535353"/>
          <w:sz w:val="22"/>
          <w:szCs w:val="32"/>
        </w:rPr>
        <w:t>.</w:t>
      </w:r>
      <w:proofErr w:type="gramEnd"/>
      <w:r w:rsidRPr="00405842">
        <w:rPr>
          <w:rFonts w:cs="Times"/>
          <w:b w:val="0"/>
          <w:color w:val="535353"/>
          <w:sz w:val="22"/>
          <w:szCs w:val="32"/>
        </w:rPr>
        <w:t xml:space="preserve"> </w:t>
      </w:r>
      <w:proofErr w:type="gramStart"/>
      <w:r w:rsidRPr="00405842">
        <w:rPr>
          <w:rFonts w:cs="Times"/>
          <w:b w:val="0"/>
          <w:color w:val="535353"/>
          <w:sz w:val="22"/>
          <w:szCs w:val="32"/>
        </w:rPr>
        <w:t>Extremely m</w:t>
      </w:r>
      <w:r w:rsidR="00F95746">
        <w:rPr>
          <w:rFonts w:cs="Times"/>
          <w:b w:val="0"/>
          <w:color w:val="535353"/>
          <w:sz w:val="22"/>
          <w:szCs w:val="32"/>
        </w:rPr>
        <w:t>otivated for career change</w:t>
      </w:r>
      <w:r w:rsidR="00FA2563">
        <w:rPr>
          <w:rFonts w:cs="Times"/>
          <w:b w:val="0"/>
          <w:color w:val="535353"/>
          <w:sz w:val="22"/>
          <w:szCs w:val="32"/>
        </w:rPr>
        <w:t xml:space="preserve"> </w:t>
      </w:r>
      <w:r w:rsidR="00F95746">
        <w:rPr>
          <w:rFonts w:cs="Times"/>
          <w:b w:val="0"/>
          <w:color w:val="535353"/>
          <w:sz w:val="22"/>
          <w:szCs w:val="32"/>
        </w:rPr>
        <w:t>and eager to contribute to a company’s dynamic corporate philosophy by creating engaging</w:t>
      </w:r>
      <w:r w:rsidR="00FA2563">
        <w:rPr>
          <w:rFonts w:cs="Times"/>
          <w:b w:val="0"/>
          <w:color w:val="535353"/>
          <w:sz w:val="22"/>
          <w:szCs w:val="32"/>
        </w:rPr>
        <w:t xml:space="preserve"> </w:t>
      </w:r>
      <w:r w:rsidR="00F95746">
        <w:rPr>
          <w:rFonts w:cs="Times"/>
          <w:b w:val="0"/>
          <w:color w:val="535353"/>
          <w:sz w:val="22"/>
          <w:szCs w:val="32"/>
        </w:rPr>
        <w:t>educational programs that both fit present and future growth needs.</w:t>
      </w:r>
      <w:proofErr w:type="gramEnd"/>
      <w:r w:rsidR="00F95746">
        <w:rPr>
          <w:rFonts w:cs="Times"/>
          <w:b w:val="0"/>
          <w:color w:val="535353"/>
          <w:sz w:val="22"/>
          <w:szCs w:val="32"/>
        </w:rPr>
        <w:t xml:space="preserve"> </w:t>
      </w:r>
      <w:r w:rsidR="003F7D16">
        <w:rPr>
          <w:rFonts w:cs="Times"/>
          <w:b w:val="0"/>
          <w:color w:val="535353"/>
          <w:sz w:val="22"/>
          <w:szCs w:val="32"/>
        </w:rPr>
        <w:t xml:space="preserve"> </w:t>
      </w:r>
    </w:p>
    <w:p w14:paraId="26C72632" w14:textId="77777777" w:rsidR="00EA0AAE" w:rsidRDefault="00EA0AAE">
      <w:pPr>
        <w:pStyle w:val="SectionHeading"/>
      </w:pPr>
      <w:r>
        <w:t>Core Competences</w:t>
      </w:r>
    </w:p>
    <w:p w14:paraId="704633B9" w14:textId="42CCDA16" w:rsidR="00A312C5" w:rsidRPr="009827F4" w:rsidRDefault="00902BBD" w:rsidP="009827F4">
      <w:pPr>
        <w:spacing w:after="0" w:line="240" w:lineRule="auto"/>
        <w:rPr>
          <w:rFonts w:asciiTheme="majorHAnsi" w:hAnsiTheme="majorHAnsi"/>
          <w:sz w:val="18"/>
        </w:rPr>
      </w:pPr>
      <w:r w:rsidRPr="00405842">
        <w:rPr>
          <w:rFonts w:asciiTheme="majorHAnsi" w:hAnsiTheme="majorHAnsi" w:cs="Times"/>
          <w:color w:val="262626"/>
          <w:sz w:val="22"/>
          <w:szCs w:val="28"/>
        </w:rPr>
        <w:t>Ten plus years of leveraging educational theories and methodologies to design, develop, and de</w:t>
      </w:r>
      <w:r w:rsidR="004843A0" w:rsidRPr="00405842">
        <w:rPr>
          <w:rFonts w:asciiTheme="majorHAnsi" w:hAnsiTheme="majorHAnsi" w:cs="Times"/>
          <w:color w:val="262626"/>
          <w:sz w:val="22"/>
          <w:szCs w:val="28"/>
        </w:rPr>
        <w:t>liver successful curriculums with</w:t>
      </w:r>
      <w:r w:rsidRPr="00405842">
        <w:rPr>
          <w:rFonts w:asciiTheme="majorHAnsi" w:hAnsiTheme="majorHAnsi" w:cs="Times"/>
          <w:color w:val="262626"/>
          <w:sz w:val="22"/>
          <w:szCs w:val="28"/>
        </w:rPr>
        <w:t xml:space="preserve"> integrate</w:t>
      </w:r>
      <w:r w:rsidR="004843A0" w:rsidRPr="00405842">
        <w:rPr>
          <w:rFonts w:asciiTheme="majorHAnsi" w:hAnsiTheme="majorHAnsi" w:cs="Times"/>
          <w:color w:val="262626"/>
          <w:sz w:val="22"/>
          <w:szCs w:val="28"/>
        </w:rPr>
        <w:t>d</w:t>
      </w:r>
      <w:r w:rsidRPr="00405842">
        <w:rPr>
          <w:rFonts w:asciiTheme="majorHAnsi" w:hAnsiTheme="majorHAnsi" w:cs="Times"/>
          <w:color w:val="262626"/>
          <w:sz w:val="22"/>
          <w:szCs w:val="28"/>
        </w:rPr>
        <w:t xml:space="preserve"> instructional technolog</w:t>
      </w:r>
      <w:r w:rsidR="004843A0" w:rsidRPr="00405842">
        <w:rPr>
          <w:rFonts w:asciiTheme="majorHAnsi" w:hAnsiTheme="majorHAnsi" w:cs="Times"/>
          <w:color w:val="262626"/>
          <w:sz w:val="22"/>
          <w:szCs w:val="28"/>
        </w:rPr>
        <w:t xml:space="preserve">ies and platforms. </w:t>
      </w:r>
    </w:p>
    <w:p w14:paraId="503B23A3" w14:textId="77777777" w:rsidR="00A312C5" w:rsidRDefault="007B6D1F">
      <w:pPr>
        <w:pStyle w:val="SectionHeading"/>
      </w:pPr>
      <w:r>
        <w:t>Skills</w:t>
      </w:r>
    </w:p>
    <w:p w14:paraId="07D2FF8E" w14:textId="5CA2A16A" w:rsidR="00A312C5" w:rsidRPr="00F95746" w:rsidRDefault="009827F4">
      <w:pPr>
        <w:numPr>
          <w:ilvl w:val="0"/>
          <w:numId w:val="6"/>
        </w:numPr>
        <w:spacing w:line="264" w:lineRule="auto"/>
        <w:contextualSpacing/>
        <w:rPr>
          <w:rFonts w:ascii="Book Antiqua" w:hAnsi="Book Antiqua"/>
          <w:b/>
          <w:color w:val="40382D" w:themeColor="text2" w:themeShade="BF"/>
        </w:rPr>
      </w:pPr>
      <w:r w:rsidRPr="00F95746">
        <w:rPr>
          <w:rFonts w:ascii="Book Antiqua" w:hAnsi="Book Antiqua"/>
          <w:b/>
          <w:color w:val="40382D" w:themeColor="text2" w:themeShade="BF"/>
        </w:rPr>
        <w:t>Leadership and Management</w:t>
      </w:r>
    </w:p>
    <w:p w14:paraId="66175A2A" w14:textId="7DF55D65" w:rsidR="009827F4" w:rsidRDefault="007C5D6E" w:rsidP="007C5D6E">
      <w:pPr>
        <w:numPr>
          <w:ilvl w:val="1"/>
          <w:numId w:val="6"/>
        </w:numPr>
        <w:spacing w:line="264" w:lineRule="auto"/>
        <w:contextualSpacing/>
        <w:rPr>
          <w:rFonts w:ascii="Book Antiqua" w:hAnsi="Book Antiqua"/>
          <w:color w:val="40382D" w:themeColor="text2" w:themeShade="BF"/>
        </w:rPr>
      </w:pPr>
      <w:r>
        <w:rPr>
          <w:rFonts w:ascii="Book Antiqua" w:hAnsi="Book Antiqua"/>
          <w:color w:val="40382D" w:themeColor="text2" w:themeShade="BF"/>
        </w:rPr>
        <w:t xml:space="preserve">Extensive </w:t>
      </w:r>
      <w:r w:rsidR="00D121C8">
        <w:rPr>
          <w:rFonts w:ascii="Book Antiqua" w:hAnsi="Book Antiqua"/>
          <w:color w:val="40382D" w:themeColor="text2" w:themeShade="BF"/>
        </w:rPr>
        <w:t>p</w:t>
      </w:r>
      <w:r>
        <w:rPr>
          <w:rFonts w:ascii="Book Antiqua" w:hAnsi="Book Antiqua"/>
          <w:color w:val="40382D" w:themeColor="text2" w:themeShade="BF"/>
        </w:rPr>
        <w:t xml:space="preserve">lanning has been a main focus and passion which </w:t>
      </w:r>
      <w:r w:rsidR="00D121C8">
        <w:rPr>
          <w:rFonts w:ascii="Book Antiqua" w:hAnsi="Book Antiqua"/>
          <w:color w:val="40382D" w:themeColor="text2" w:themeShade="BF"/>
        </w:rPr>
        <w:t>includes e</w:t>
      </w:r>
      <w:r>
        <w:rPr>
          <w:rFonts w:ascii="Book Antiqua" w:hAnsi="Book Antiqua"/>
          <w:color w:val="40382D" w:themeColor="text2" w:themeShade="BF"/>
        </w:rPr>
        <w:t xml:space="preserve">vent </w:t>
      </w:r>
      <w:r w:rsidR="00D121C8">
        <w:rPr>
          <w:rFonts w:ascii="Book Antiqua" w:hAnsi="Book Antiqua"/>
          <w:color w:val="40382D" w:themeColor="text2" w:themeShade="BF"/>
        </w:rPr>
        <w:t>and strategic p</w:t>
      </w:r>
      <w:r>
        <w:rPr>
          <w:rFonts w:ascii="Book Antiqua" w:hAnsi="Book Antiqua"/>
          <w:color w:val="40382D" w:themeColor="text2" w:themeShade="BF"/>
        </w:rPr>
        <w:t>lanning</w:t>
      </w:r>
    </w:p>
    <w:p w14:paraId="1D2DCFFA" w14:textId="5F2F1792" w:rsidR="007C5D6E" w:rsidRDefault="007C5D6E" w:rsidP="007C5D6E">
      <w:pPr>
        <w:numPr>
          <w:ilvl w:val="1"/>
          <w:numId w:val="6"/>
        </w:numPr>
        <w:spacing w:line="264" w:lineRule="auto"/>
        <w:contextualSpacing/>
        <w:rPr>
          <w:rFonts w:ascii="Book Antiqua" w:hAnsi="Book Antiqua"/>
          <w:color w:val="40382D" w:themeColor="text2" w:themeShade="BF"/>
        </w:rPr>
      </w:pPr>
      <w:r>
        <w:rPr>
          <w:rFonts w:ascii="Book Antiqua" w:hAnsi="Book Antiqua"/>
          <w:color w:val="40382D" w:themeColor="text2" w:themeShade="BF"/>
        </w:rPr>
        <w:t xml:space="preserve">Goal setting with individuals, </w:t>
      </w:r>
      <w:r w:rsidR="00286C6B">
        <w:rPr>
          <w:rFonts w:ascii="Book Antiqua" w:hAnsi="Book Antiqua"/>
          <w:color w:val="40382D" w:themeColor="text2" w:themeShade="BF"/>
        </w:rPr>
        <w:t>departments</w:t>
      </w:r>
      <w:r w:rsidR="00506E02">
        <w:rPr>
          <w:rFonts w:ascii="Book Antiqua" w:hAnsi="Book Antiqua"/>
          <w:color w:val="40382D" w:themeColor="text2" w:themeShade="BF"/>
        </w:rPr>
        <w:t>, and organizations</w:t>
      </w:r>
    </w:p>
    <w:p w14:paraId="656E4D87" w14:textId="73163D3B" w:rsidR="007C5D6E" w:rsidRDefault="007C5D6E" w:rsidP="007C5D6E">
      <w:pPr>
        <w:numPr>
          <w:ilvl w:val="1"/>
          <w:numId w:val="6"/>
        </w:numPr>
        <w:spacing w:line="264" w:lineRule="auto"/>
        <w:contextualSpacing/>
        <w:rPr>
          <w:rFonts w:ascii="Book Antiqua" w:hAnsi="Book Antiqua"/>
          <w:color w:val="40382D" w:themeColor="text2" w:themeShade="BF"/>
        </w:rPr>
      </w:pPr>
      <w:r>
        <w:rPr>
          <w:rFonts w:ascii="Book Antiqua" w:hAnsi="Book Antiqua"/>
          <w:color w:val="40382D" w:themeColor="text2" w:themeShade="BF"/>
        </w:rPr>
        <w:t>Extensive organization skills with the ability to multitask</w:t>
      </w:r>
      <w:r w:rsidR="00506E02">
        <w:rPr>
          <w:rFonts w:ascii="Book Antiqua" w:hAnsi="Book Antiqua"/>
          <w:color w:val="40382D" w:themeColor="text2" w:themeShade="BF"/>
        </w:rPr>
        <w:t>,</w:t>
      </w:r>
      <w:r>
        <w:rPr>
          <w:rFonts w:ascii="Book Antiqua" w:hAnsi="Book Antiqua"/>
          <w:color w:val="40382D" w:themeColor="text2" w:themeShade="BF"/>
        </w:rPr>
        <w:t xml:space="preserve"> work under pressure, coordinate multiple project</w:t>
      </w:r>
      <w:r w:rsidR="00506E02">
        <w:rPr>
          <w:rFonts w:ascii="Book Antiqua" w:hAnsi="Book Antiqua"/>
          <w:color w:val="40382D" w:themeColor="text2" w:themeShade="BF"/>
        </w:rPr>
        <w:t>s</w:t>
      </w:r>
      <w:r>
        <w:rPr>
          <w:rFonts w:ascii="Book Antiqua" w:hAnsi="Book Antiqua"/>
          <w:color w:val="40382D" w:themeColor="text2" w:themeShade="BF"/>
        </w:rPr>
        <w:t xml:space="preserve"> simultaneously</w:t>
      </w:r>
      <w:r w:rsidR="00506E02">
        <w:rPr>
          <w:rFonts w:ascii="Book Antiqua" w:hAnsi="Book Antiqua"/>
          <w:color w:val="40382D" w:themeColor="text2" w:themeShade="BF"/>
        </w:rPr>
        <w:t>,</w:t>
      </w:r>
      <w:r>
        <w:rPr>
          <w:rFonts w:ascii="Book Antiqua" w:hAnsi="Book Antiqua"/>
          <w:color w:val="40382D" w:themeColor="text2" w:themeShade="BF"/>
        </w:rPr>
        <w:t xml:space="preserve"> and meet deadline</w:t>
      </w:r>
      <w:r w:rsidR="00506E02">
        <w:rPr>
          <w:rFonts w:ascii="Book Antiqua" w:hAnsi="Book Antiqua"/>
          <w:color w:val="40382D" w:themeColor="text2" w:themeShade="BF"/>
        </w:rPr>
        <w:t>s</w:t>
      </w:r>
      <w:r>
        <w:rPr>
          <w:rFonts w:ascii="Book Antiqua" w:hAnsi="Book Antiqua"/>
          <w:color w:val="40382D" w:themeColor="text2" w:themeShade="BF"/>
        </w:rPr>
        <w:t xml:space="preserve"> under stringent time constraints. </w:t>
      </w:r>
    </w:p>
    <w:p w14:paraId="7A36F837" w14:textId="48733C89" w:rsidR="007C5D6E" w:rsidRDefault="00286C6B" w:rsidP="007C5D6E">
      <w:pPr>
        <w:numPr>
          <w:ilvl w:val="1"/>
          <w:numId w:val="6"/>
        </w:numPr>
        <w:spacing w:line="264" w:lineRule="auto"/>
        <w:contextualSpacing/>
        <w:rPr>
          <w:rFonts w:ascii="Book Antiqua" w:hAnsi="Book Antiqua"/>
          <w:color w:val="40382D" w:themeColor="text2" w:themeShade="BF"/>
        </w:rPr>
      </w:pPr>
      <w:r>
        <w:rPr>
          <w:rFonts w:ascii="Book Antiqua" w:hAnsi="Book Antiqua"/>
          <w:color w:val="40382D" w:themeColor="text2" w:themeShade="BF"/>
        </w:rPr>
        <w:t xml:space="preserve">Commitment to coaching and mentoring on departmental and interdepartmental levels.  </w:t>
      </w:r>
    </w:p>
    <w:p w14:paraId="07E6388D" w14:textId="74D3A520" w:rsidR="00286C6B" w:rsidRDefault="00E67C25" w:rsidP="007C5D6E">
      <w:pPr>
        <w:numPr>
          <w:ilvl w:val="1"/>
          <w:numId w:val="6"/>
        </w:numPr>
        <w:spacing w:line="264" w:lineRule="auto"/>
        <w:contextualSpacing/>
        <w:rPr>
          <w:rFonts w:ascii="Book Antiqua" w:hAnsi="Book Antiqua"/>
          <w:color w:val="40382D" w:themeColor="text2" w:themeShade="BF"/>
        </w:rPr>
      </w:pPr>
      <w:r>
        <w:rPr>
          <w:rFonts w:ascii="Book Antiqua" w:hAnsi="Book Antiqua"/>
          <w:color w:val="40382D" w:themeColor="text2" w:themeShade="BF"/>
        </w:rPr>
        <w:t>Encourage and develop creative and critical thinking skills to foster learning and solve problems.</w:t>
      </w:r>
    </w:p>
    <w:p w14:paraId="6F12D887" w14:textId="50DB7F0E" w:rsidR="00644F23" w:rsidRPr="00644F23" w:rsidRDefault="00644F23" w:rsidP="00644F23">
      <w:pPr>
        <w:numPr>
          <w:ilvl w:val="1"/>
          <w:numId w:val="6"/>
        </w:numPr>
        <w:spacing w:line="264" w:lineRule="auto"/>
        <w:contextualSpacing/>
        <w:rPr>
          <w:rFonts w:ascii="Book Antiqua" w:hAnsi="Book Antiqua"/>
          <w:color w:val="40382D" w:themeColor="text2" w:themeShade="BF"/>
        </w:rPr>
      </w:pPr>
      <w:r>
        <w:rPr>
          <w:rFonts w:ascii="Book Antiqua" w:hAnsi="Book Antiqua"/>
          <w:color w:val="40382D" w:themeColor="text2" w:themeShade="BF"/>
        </w:rPr>
        <w:t>Managed and developed content for a multitude of subject areas.</w:t>
      </w:r>
    </w:p>
    <w:p w14:paraId="7672AA51" w14:textId="4BA1ADA5" w:rsidR="00E67C25" w:rsidRPr="00F95746" w:rsidRDefault="009827F4" w:rsidP="00644F23">
      <w:pPr>
        <w:numPr>
          <w:ilvl w:val="0"/>
          <w:numId w:val="6"/>
        </w:numPr>
        <w:spacing w:line="264" w:lineRule="auto"/>
        <w:contextualSpacing/>
        <w:rPr>
          <w:rFonts w:ascii="Book Antiqua" w:hAnsi="Book Antiqua"/>
          <w:b/>
          <w:color w:val="40382D" w:themeColor="text2" w:themeShade="BF"/>
        </w:rPr>
      </w:pPr>
      <w:r w:rsidRPr="00F95746">
        <w:rPr>
          <w:rFonts w:ascii="Book Antiqua" w:hAnsi="Book Antiqua"/>
          <w:b/>
          <w:color w:val="40382D" w:themeColor="text2" w:themeShade="BF"/>
        </w:rPr>
        <w:t>Communication</w:t>
      </w:r>
    </w:p>
    <w:p w14:paraId="276BC215" w14:textId="6E465447" w:rsidR="002B5B09" w:rsidRDefault="00644F23" w:rsidP="00E67C25">
      <w:pPr>
        <w:numPr>
          <w:ilvl w:val="1"/>
          <w:numId w:val="6"/>
        </w:numPr>
        <w:spacing w:line="264" w:lineRule="auto"/>
        <w:contextualSpacing/>
        <w:rPr>
          <w:rFonts w:ascii="Book Antiqua" w:hAnsi="Book Antiqua"/>
          <w:color w:val="40382D" w:themeColor="text2" w:themeShade="BF"/>
        </w:rPr>
      </w:pPr>
      <w:r>
        <w:rPr>
          <w:rFonts w:ascii="Book Antiqua" w:hAnsi="Book Antiqua"/>
          <w:color w:val="40382D" w:themeColor="text2" w:themeShade="BF"/>
        </w:rPr>
        <w:t>Experienced c</w:t>
      </w:r>
      <w:r w:rsidR="002B5B09">
        <w:rPr>
          <w:rFonts w:ascii="Book Antiqua" w:hAnsi="Book Antiqua"/>
          <w:color w:val="40382D" w:themeColor="text2" w:themeShade="BF"/>
        </w:rPr>
        <w:t>harismatic and confident public speaker</w:t>
      </w:r>
    </w:p>
    <w:p w14:paraId="37380522" w14:textId="715A74D1" w:rsidR="00506E02" w:rsidRDefault="00644F23" w:rsidP="00506E02">
      <w:pPr>
        <w:numPr>
          <w:ilvl w:val="1"/>
          <w:numId w:val="6"/>
        </w:numPr>
        <w:spacing w:line="264" w:lineRule="auto"/>
        <w:contextualSpacing/>
        <w:rPr>
          <w:rFonts w:ascii="Book Antiqua" w:hAnsi="Book Antiqua"/>
          <w:color w:val="40382D" w:themeColor="text2" w:themeShade="BF"/>
        </w:rPr>
      </w:pPr>
      <w:r>
        <w:rPr>
          <w:rFonts w:ascii="Book Antiqua" w:hAnsi="Book Antiqua"/>
          <w:color w:val="40382D" w:themeColor="text2" w:themeShade="BF"/>
        </w:rPr>
        <w:t>Cultivated sharp listening skills</w:t>
      </w:r>
    </w:p>
    <w:p w14:paraId="36405DED" w14:textId="380FFB0B" w:rsidR="00506E02" w:rsidRPr="00506E02" w:rsidRDefault="00506E02" w:rsidP="00506E02">
      <w:pPr>
        <w:numPr>
          <w:ilvl w:val="1"/>
          <w:numId w:val="6"/>
        </w:numPr>
        <w:spacing w:line="264" w:lineRule="auto"/>
        <w:contextualSpacing/>
        <w:rPr>
          <w:rFonts w:ascii="Book Antiqua" w:hAnsi="Book Antiqua"/>
          <w:color w:val="40382D" w:themeColor="text2" w:themeShade="BF"/>
        </w:rPr>
      </w:pPr>
      <w:r>
        <w:rPr>
          <w:rFonts w:ascii="Book Antiqua" w:hAnsi="Book Antiqua"/>
          <w:color w:val="40382D" w:themeColor="text2" w:themeShade="BF"/>
        </w:rPr>
        <w:t>Effectively communicate with a wide variety of audiences through multiple platforms</w:t>
      </w:r>
    </w:p>
    <w:p w14:paraId="78013601" w14:textId="3DE1DB2B" w:rsidR="00506E02" w:rsidRPr="009300AD" w:rsidRDefault="00506E02" w:rsidP="009300AD">
      <w:pPr>
        <w:numPr>
          <w:ilvl w:val="1"/>
          <w:numId w:val="6"/>
        </w:numPr>
        <w:spacing w:line="264" w:lineRule="auto"/>
        <w:contextualSpacing/>
        <w:rPr>
          <w:rFonts w:ascii="Book Antiqua" w:hAnsi="Book Antiqua"/>
          <w:color w:val="40382D" w:themeColor="text2" w:themeShade="BF"/>
        </w:rPr>
      </w:pPr>
      <w:r>
        <w:rPr>
          <w:rFonts w:ascii="Book Antiqua" w:hAnsi="Book Antiqua"/>
          <w:color w:val="40382D" w:themeColor="text2" w:themeShade="BF"/>
        </w:rPr>
        <w:t xml:space="preserve">Ten plus years’ experience managing, mediating, and resolving conflict in a positive way </w:t>
      </w:r>
    </w:p>
    <w:p w14:paraId="1936A265" w14:textId="2AC008CA" w:rsidR="009827F4" w:rsidRPr="00F95746" w:rsidRDefault="00506E02">
      <w:pPr>
        <w:numPr>
          <w:ilvl w:val="0"/>
          <w:numId w:val="6"/>
        </w:numPr>
        <w:spacing w:line="264" w:lineRule="auto"/>
        <w:contextualSpacing/>
        <w:rPr>
          <w:rFonts w:ascii="Book Antiqua" w:hAnsi="Book Antiqua"/>
          <w:b/>
          <w:color w:val="40382D" w:themeColor="text2" w:themeShade="BF"/>
        </w:rPr>
      </w:pPr>
      <w:r w:rsidRPr="00F95746">
        <w:rPr>
          <w:rFonts w:ascii="Book Antiqua" w:hAnsi="Book Antiqua"/>
          <w:b/>
          <w:color w:val="40382D" w:themeColor="text2" w:themeShade="BF"/>
        </w:rPr>
        <w:t>Data Collection/Organization</w:t>
      </w:r>
    </w:p>
    <w:p w14:paraId="08FA3875" w14:textId="6181C756" w:rsidR="00286C6B" w:rsidRDefault="00286C6B" w:rsidP="00286C6B">
      <w:pPr>
        <w:numPr>
          <w:ilvl w:val="1"/>
          <w:numId w:val="6"/>
        </w:numPr>
        <w:spacing w:line="264" w:lineRule="auto"/>
        <w:contextualSpacing/>
        <w:rPr>
          <w:rFonts w:ascii="Book Antiqua" w:hAnsi="Book Antiqua"/>
          <w:color w:val="40382D" w:themeColor="text2" w:themeShade="BF"/>
        </w:rPr>
      </w:pPr>
      <w:proofErr w:type="gramStart"/>
      <w:r>
        <w:rPr>
          <w:rFonts w:ascii="Book Antiqua" w:hAnsi="Book Antiqua"/>
          <w:color w:val="40382D" w:themeColor="text2" w:themeShade="BF"/>
        </w:rPr>
        <w:t xml:space="preserve">Extensive </w:t>
      </w:r>
      <w:r w:rsidR="00506E02">
        <w:rPr>
          <w:rFonts w:ascii="Book Antiqua" w:hAnsi="Book Antiqua"/>
          <w:color w:val="40382D" w:themeColor="text2" w:themeShade="BF"/>
        </w:rPr>
        <w:t xml:space="preserve"> data</w:t>
      </w:r>
      <w:proofErr w:type="gramEnd"/>
      <w:r w:rsidR="00506E02">
        <w:rPr>
          <w:rFonts w:ascii="Book Antiqua" w:hAnsi="Book Antiqua"/>
          <w:color w:val="40382D" w:themeColor="text2" w:themeShade="BF"/>
        </w:rPr>
        <w:t xml:space="preserve"> and </w:t>
      </w:r>
      <w:r>
        <w:rPr>
          <w:rFonts w:ascii="Book Antiqua" w:hAnsi="Book Antiqua"/>
          <w:color w:val="40382D" w:themeColor="text2" w:themeShade="BF"/>
        </w:rPr>
        <w:t xml:space="preserve">organization skills with the ability to multitask work under pressure, coordinate multiple project simultaneously and meet deadline under stringent time constraints. </w:t>
      </w:r>
    </w:p>
    <w:p w14:paraId="503F355D" w14:textId="77777777" w:rsidR="00CD6D27" w:rsidRDefault="00CD6D27" w:rsidP="00CD6D27">
      <w:pPr>
        <w:numPr>
          <w:ilvl w:val="1"/>
          <w:numId w:val="6"/>
        </w:numPr>
        <w:spacing w:line="264" w:lineRule="auto"/>
        <w:contextualSpacing/>
        <w:rPr>
          <w:rFonts w:ascii="Book Antiqua" w:hAnsi="Book Antiqua"/>
          <w:color w:val="40382D" w:themeColor="text2" w:themeShade="BF"/>
        </w:rPr>
      </w:pPr>
      <w:r>
        <w:rPr>
          <w:rFonts w:ascii="Book Antiqua" w:hAnsi="Book Antiqua"/>
          <w:color w:val="40382D" w:themeColor="text2" w:themeShade="BF"/>
        </w:rPr>
        <w:t>Proficient in Microsoft Office, Excel and PowerPoint as well as Keynote and Pages.</w:t>
      </w:r>
    </w:p>
    <w:p w14:paraId="54F9A9F6" w14:textId="53384C95" w:rsidR="00286C6B" w:rsidRPr="007C5D6E" w:rsidRDefault="00FC348B" w:rsidP="00286C6B">
      <w:pPr>
        <w:numPr>
          <w:ilvl w:val="1"/>
          <w:numId w:val="6"/>
        </w:numPr>
        <w:spacing w:line="264" w:lineRule="auto"/>
        <w:contextualSpacing/>
        <w:rPr>
          <w:rFonts w:ascii="Book Antiqua" w:hAnsi="Book Antiqua"/>
          <w:color w:val="40382D" w:themeColor="text2" w:themeShade="BF"/>
        </w:rPr>
      </w:pPr>
      <w:r>
        <w:rPr>
          <w:rFonts w:ascii="Book Antiqua" w:hAnsi="Book Antiqua"/>
          <w:color w:val="40382D" w:themeColor="text2" w:themeShade="BF"/>
        </w:rPr>
        <w:t>Planning and scheduling areas of improvement research</w:t>
      </w:r>
      <w:r w:rsidR="009300AD">
        <w:rPr>
          <w:rFonts w:ascii="Book Antiqua" w:hAnsi="Book Antiqua"/>
          <w:color w:val="40382D" w:themeColor="text2" w:themeShade="BF"/>
        </w:rPr>
        <w:t xml:space="preserve"> for optimal</w:t>
      </w:r>
      <w:r>
        <w:rPr>
          <w:rFonts w:ascii="Book Antiqua" w:hAnsi="Book Antiqua"/>
          <w:color w:val="40382D" w:themeColor="text2" w:themeShade="BF"/>
        </w:rPr>
        <w:t xml:space="preserve"> student achievement </w:t>
      </w:r>
    </w:p>
    <w:p w14:paraId="47D764B8" w14:textId="77777777" w:rsidR="009827F4" w:rsidRDefault="009827F4" w:rsidP="009827F4">
      <w:pPr>
        <w:pStyle w:val="SectionHeading"/>
      </w:pPr>
      <w:r>
        <w:t>Experience</w:t>
      </w:r>
    </w:p>
    <w:p w14:paraId="2D3FC1CF" w14:textId="77777777" w:rsidR="009827F4" w:rsidRPr="00405842" w:rsidRDefault="009827F4" w:rsidP="009827F4">
      <w:pPr>
        <w:pStyle w:val="Subsection"/>
        <w:rPr>
          <w:rFonts w:asciiTheme="majorHAnsi" w:hAnsiTheme="majorHAnsi"/>
          <w:b/>
          <w:vanish/>
          <w:specVanish/>
        </w:rPr>
      </w:pPr>
      <w:r w:rsidRPr="00405842">
        <w:rPr>
          <w:rFonts w:asciiTheme="majorHAnsi" w:hAnsiTheme="majorHAnsi"/>
          <w:b/>
        </w:rPr>
        <w:t>Our Lady of Mercy Academy</w:t>
      </w:r>
    </w:p>
    <w:p w14:paraId="01FAE94F" w14:textId="77777777" w:rsidR="009827F4" w:rsidRPr="00405842" w:rsidRDefault="009827F4" w:rsidP="009827F4">
      <w:pPr>
        <w:pStyle w:val="NoSpacing"/>
        <w:rPr>
          <w:rFonts w:asciiTheme="majorHAnsi" w:hAnsiTheme="majorHAnsi"/>
          <w:color w:val="564B3C" w:themeColor="text2"/>
        </w:rPr>
      </w:pPr>
      <w:r w:rsidRPr="00405842">
        <w:rPr>
          <w:rFonts w:asciiTheme="majorHAnsi" w:eastAsiaTheme="majorEastAsia" w:hAnsiTheme="majorHAnsi" w:cstheme="majorBidi"/>
          <w:spacing w:val="24"/>
        </w:rPr>
        <w:t xml:space="preserve"> </w:t>
      </w:r>
      <w:r w:rsidRPr="00405842">
        <w:rPr>
          <w:rFonts w:asciiTheme="majorHAnsi" w:eastAsiaTheme="majorEastAsia" w:hAnsiTheme="majorHAnsi" w:cs="Times New Roman"/>
          <w:color w:val="93A299" w:themeColor="accent1"/>
          <w:spacing w:val="24"/>
        </w:rPr>
        <w:t>▪</w:t>
      </w:r>
      <w:r w:rsidRPr="00405842">
        <w:rPr>
          <w:rFonts w:asciiTheme="majorHAnsi" w:eastAsiaTheme="majorEastAsia" w:hAnsiTheme="majorHAnsi" w:cstheme="majorBidi"/>
          <w:spacing w:val="24"/>
        </w:rPr>
        <w:t xml:space="preserve"> </w:t>
      </w:r>
      <w:r w:rsidRPr="00405842">
        <w:rPr>
          <w:rFonts w:asciiTheme="majorHAnsi" w:hAnsiTheme="majorHAnsi"/>
        </w:rPr>
        <w:t>September, 2006 – Present</w:t>
      </w:r>
    </w:p>
    <w:p w14:paraId="11D53DA4" w14:textId="77777777" w:rsidR="009827F4" w:rsidRPr="00405842" w:rsidRDefault="009827F4" w:rsidP="009827F4">
      <w:pPr>
        <w:pStyle w:val="NoSpacing"/>
        <w:rPr>
          <w:rFonts w:asciiTheme="majorHAnsi" w:hAnsiTheme="majorHAnsi"/>
        </w:rPr>
      </w:pPr>
      <w:r w:rsidRPr="00405842">
        <w:rPr>
          <w:rFonts w:asciiTheme="majorHAnsi" w:hAnsiTheme="majorHAnsi"/>
          <w:color w:val="564B3C" w:themeColor="text2"/>
        </w:rPr>
        <w:t>815 Convent Road, Syosset, New York 11791</w:t>
      </w:r>
      <w:r w:rsidRPr="00405842">
        <w:rPr>
          <w:rFonts w:asciiTheme="majorHAnsi" w:hAnsiTheme="majorHAnsi"/>
          <w:color w:val="564B3C" w:themeColor="text2"/>
          <w:spacing w:val="24"/>
        </w:rPr>
        <w:t xml:space="preserve"> </w:t>
      </w:r>
      <w:r w:rsidRPr="00405842">
        <w:rPr>
          <w:rFonts w:asciiTheme="majorHAnsi" w:eastAsiaTheme="majorEastAsia" w:hAnsiTheme="majorHAnsi" w:cs="Times New Roman"/>
          <w:color w:val="564B3C" w:themeColor="text2"/>
          <w:spacing w:val="24"/>
        </w:rPr>
        <w:t xml:space="preserve">▪ </w:t>
      </w:r>
      <w:r w:rsidRPr="00405842">
        <w:rPr>
          <w:rFonts w:asciiTheme="majorHAnsi" w:eastAsiaTheme="majorEastAsia" w:hAnsiTheme="majorHAnsi" w:cs="Times New Roman"/>
          <w:color w:val="564B3C" w:themeColor="text2"/>
          <w:szCs w:val="21"/>
        </w:rPr>
        <w:t>Educator</w:t>
      </w:r>
      <w:r w:rsidRPr="00405842">
        <w:rPr>
          <w:rFonts w:asciiTheme="majorHAnsi" w:eastAsiaTheme="majorEastAsia" w:hAnsiTheme="majorHAnsi" w:cstheme="majorBidi"/>
          <w:color w:val="564B3C" w:themeColor="text2"/>
          <w:szCs w:val="21"/>
        </w:rPr>
        <w:t xml:space="preserve"> </w:t>
      </w:r>
    </w:p>
    <w:p w14:paraId="44A2AE2C" w14:textId="77777777" w:rsidR="00A312C5" w:rsidRPr="00286C6B" w:rsidRDefault="007B6D1F">
      <w:pPr>
        <w:pStyle w:val="SectionHeading"/>
      </w:pPr>
      <w:r w:rsidRPr="00286C6B">
        <w:t>Education</w:t>
      </w:r>
    </w:p>
    <w:p w14:paraId="3000A1AE" w14:textId="523BDBC3" w:rsidR="00A312C5" w:rsidRPr="00286C6B" w:rsidRDefault="009827F4">
      <w:pPr>
        <w:pStyle w:val="Subsection"/>
        <w:rPr>
          <w:rFonts w:asciiTheme="majorHAnsi" w:hAnsiTheme="majorHAnsi"/>
        </w:rPr>
      </w:pPr>
      <w:r w:rsidRPr="00286C6B">
        <w:rPr>
          <w:rFonts w:asciiTheme="majorHAnsi" w:hAnsiTheme="majorHAnsi"/>
          <w:color w:val="564B3C" w:themeColor="text2"/>
        </w:rPr>
        <w:t>Adelphi University</w:t>
      </w:r>
      <w:r w:rsidR="00A910A9">
        <w:rPr>
          <w:rFonts w:asciiTheme="majorHAnsi" w:hAnsiTheme="majorHAnsi"/>
          <w:color w:val="564B3C" w:themeColor="text2"/>
        </w:rPr>
        <w:t>, Garden City, NY</w:t>
      </w:r>
    </w:p>
    <w:p w14:paraId="234765EE" w14:textId="4572B550" w:rsidR="00A312C5" w:rsidRPr="00286C6B" w:rsidRDefault="009827F4">
      <w:pPr>
        <w:spacing w:after="0" w:line="240" w:lineRule="auto"/>
        <w:rPr>
          <w:rFonts w:asciiTheme="majorHAnsi" w:hAnsiTheme="majorHAnsi"/>
          <w:color w:val="564B3C" w:themeColor="text2"/>
        </w:rPr>
      </w:pPr>
      <w:r w:rsidRPr="00286C6B">
        <w:rPr>
          <w:rFonts w:asciiTheme="majorHAnsi" w:hAnsiTheme="majorHAnsi"/>
          <w:color w:val="564B3C" w:themeColor="text2"/>
        </w:rPr>
        <w:t>August, 2017</w:t>
      </w:r>
      <w:r w:rsidR="007B6D1F" w:rsidRPr="00286C6B">
        <w:rPr>
          <w:rFonts w:asciiTheme="majorHAnsi" w:hAnsiTheme="majorHAnsi"/>
          <w:color w:val="564B3C" w:themeColor="text2"/>
          <w:spacing w:val="24"/>
        </w:rPr>
        <w:t xml:space="preserve"> </w:t>
      </w:r>
      <w:r w:rsidR="007B6D1F" w:rsidRPr="00286C6B">
        <w:rPr>
          <w:rFonts w:asciiTheme="majorHAnsi" w:eastAsiaTheme="majorEastAsia" w:hAnsiTheme="majorHAnsi" w:cstheme="majorBidi"/>
          <w:color w:val="93A299" w:themeColor="accent1"/>
          <w:spacing w:val="24"/>
        </w:rPr>
        <w:t>▪</w:t>
      </w:r>
      <w:r w:rsidRPr="00286C6B">
        <w:rPr>
          <w:rFonts w:asciiTheme="majorHAnsi" w:eastAsiaTheme="majorEastAsia" w:hAnsiTheme="majorHAnsi" w:cstheme="majorBidi"/>
          <w:color w:val="93A299" w:themeColor="accent1"/>
          <w:spacing w:val="24"/>
        </w:rPr>
        <w:t>Masters Business Administration</w:t>
      </w:r>
    </w:p>
    <w:p w14:paraId="386C77A2" w14:textId="77777777" w:rsidR="009300AD" w:rsidRDefault="009300AD" w:rsidP="009300AD">
      <w:pPr>
        <w:pStyle w:val="Subsection"/>
        <w:rPr>
          <w:rFonts w:asciiTheme="majorHAnsi" w:hAnsiTheme="majorHAnsi"/>
          <w:color w:val="564B3C" w:themeColor="text2"/>
        </w:rPr>
      </w:pPr>
    </w:p>
    <w:p w14:paraId="0F5F8254" w14:textId="5D6A970A" w:rsidR="009300AD" w:rsidRPr="00286C6B" w:rsidRDefault="009300AD" w:rsidP="009300AD">
      <w:pPr>
        <w:pStyle w:val="Subsection"/>
        <w:rPr>
          <w:rFonts w:asciiTheme="majorHAnsi" w:hAnsiTheme="majorHAnsi"/>
        </w:rPr>
      </w:pPr>
      <w:r>
        <w:rPr>
          <w:rFonts w:asciiTheme="majorHAnsi" w:hAnsiTheme="majorHAnsi"/>
          <w:color w:val="564B3C" w:themeColor="text2"/>
        </w:rPr>
        <w:t xml:space="preserve">Loyola </w:t>
      </w:r>
      <w:r w:rsidRPr="00286C6B">
        <w:rPr>
          <w:rFonts w:asciiTheme="majorHAnsi" w:hAnsiTheme="majorHAnsi"/>
          <w:color w:val="564B3C" w:themeColor="text2"/>
        </w:rPr>
        <w:t>University</w:t>
      </w:r>
      <w:r w:rsidR="00A910A9">
        <w:rPr>
          <w:rFonts w:asciiTheme="majorHAnsi" w:hAnsiTheme="majorHAnsi"/>
          <w:color w:val="564B3C" w:themeColor="text2"/>
        </w:rPr>
        <w:t>, Baltimore, MD</w:t>
      </w:r>
    </w:p>
    <w:p w14:paraId="53CCF721" w14:textId="245AC7A4" w:rsidR="009300AD" w:rsidRPr="009300AD" w:rsidRDefault="009300AD" w:rsidP="009300AD">
      <w:pPr>
        <w:spacing w:after="0" w:line="240" w:lineRule="auto"/>
        <w:rPr>
          <w:rFonts w:asciiTheme="majorHAnsi" w:hAnsiTheme="majorHAnsi"/>
          <w:color w:val="564B3C" w:themeColor="text2"/>
        </w:rPr>
      </w:pPr>
      <w:r>
        <w:rPr>
          <w:rFonts w:asciiTheme="majorHAnsi" w:hAnsiTheme="majorHAnsi"/>
          <w:color w:val="564B3C" w:themeColor="text2"/>
        </w:rPr>
        <w:t>May, 2003</w:t>
      </w:r>
      <w:r w:rsidRPr="00286C6B">
        <w:rPr>
          <w:rFonts w:asciiTheme="majorHAnsi" w:hAnsiTheme="majorHAnsi"/>
          <w:color w:val="564B3C" w:themeColor="text2"/>
          <w:spacing w:val="24"/>
        </w:rPr>
        <w:t xml:space="preserve"> </w:t>
      </w:r>
      <w:r w:rsidRPr="00286C6B">
        <w:rPr>
          <w:rFonts w:asciiTheme="majorHAnsi" w:eastAsiaTheme="majorEastAsia" w:hAnsiTheme="majorHAnsi" w:cstheme="majorBidi"/>
          <w:color w:val="93A299" w:themeColor="accent1"/>
          <w:spacing w:val="24"/>
        </w:rPr>
        <w:t>▪</w:t>
      </w: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 xml:space="preserve"> BA, History, minor in </w:t>
      </w:r>
      <w:proofErr w:type="gramStart"/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>English</w:t>
      </w:r>
      <w:proofErr w:type="gramEnd"/>
    </w:p>
    <w:p w14:paraId="20BE3AB4" w14:textId="0DA7D736" w:rsidR="00A312C5" w:rsidRPr="00286C6B" w:rsidRDefault="00A312C5">
      <w:pPr>
        <w:tabs>
          <w:tab w:val="left" w:pos="2670"/>
        </w:tabs>
        <w:spacing w:after="0" w:line="240" w:lineRule="auto"/>
        <w:rPr>
          <w:rFonts w:asciiTheme="majorHAnsi" w:hAnsiTheme="majorHAnsi"/>
          <w:color w:val="000000" w:themeColor="text1"/>
        </w:rPr>
      </w:pPr>
    </w:p>
    <w:sectPr w:rsidR="00A312C5" w:rsidRPr="00286C6B">
      <w:footerReference w:type="default" r:id="rId14"/>
      <w:headerReference w:type="first" r:id="rId15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7180D" w14:textId="77777777" w:rsidR="004452DA" w:rsidRDefault="004452DA">
      <w:pPr>
        <w:spacing w:after="0" w:line="240" w:lineRule="auto"/>
      </w:pPr>
      <w:r>
        <w:separator/>
      </w:r>
    </w:p>
  </w:endnote>
  <w:endnote w:type="continuationSeparator" w:id="0">
    <w:p w14:paraId="3C11A15F" w14:textId="77777777" w:rsidR="004452DA" w:rsidRDefault="0044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altName w:val="HGS明朝B"/>
    <w:charset w:val="80"/>
    <w:family w:val="roman"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CD1D3" w14:textId="77777777" w:rsidR="004843A0" w:rsidRDefault="004843A0">
    <w:pPr>
      <w:pStyle w:val="Foot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A005976" wp14:editId="1A74D64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47843A" w14:textId="77777777" w:rsidR="004843A0" w:rsidRDefault="004843A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id="Bkgd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" stroked="f" strokeweight="1pt">
              <v:fill r:id="rId1" o:title="" rotate="t" type="tile"/>
              <v:textbox inset="91405emu,45703emu,91405emu,45703emu">
                <w:txbxContent>
                  <w:p w:rsidR="00EA0AAE" w:rsidRDefault="00EA0AA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F4DA73B" wp14:editId="31154D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39B253" w14:textId="77777777" w:rsidR="004843A0" w:rsidRDefault="004843A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Bkgd: 2" o:spid="_x0000_s1027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" stroked="f" strokeweight="2pt">
              <v:fill opacity="54484f"/>
              <v:textbox inset="91405emu,45703emu,91405emu,45703emu">
                <w:txbxContent>
                  <w:p w:rsidR="00EA0AAE" w:rsidRDefault="00EA0AA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956F410" wp14:editId="37DDD8F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8D41D5" w14:textId="77777777" w:rsidR="004843A0" w:rsidRDefault="004843A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Bkgd: 3" o:spid="_x0000_s1028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" stroked="f" strokeweight=".5pt">
              <v:stroke linestyle="thinThin"/>
              <v:textbox inset="91405emu,45703emu,91405emu,45703emu">
                <w:txbxContent>
                  <w:p w:rsidR="00EA0AAE" w:rsidRDefault="00EA0AA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D841D5" wp14:editId="07626FA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F1AAB6" w14:textId="77777777" w:rsidR="004843A0" w:rsidRDefault="004452DA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hor"/>
                              <w:id w:val="-1660617785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4843A0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Marissa Breitinger</w:t>
                              </w:r>
                            </w:sdtContent>
                          </w:sdt>
                          <w:r w:rsidR="004843A0"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4843A0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4843A0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4843A0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4843A0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4647D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="004843A0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ate" o:spid="_x0000_s1029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" filled="f" stroked="f" strokeweight="2pt">
              <v:textbox inset="0,0,0,0">
                <w:txbxContent>
                  <w:p w14:paraId="7FF1AAB6" w14:textId="77777777" w:rsidR="004843A0" w:rsidRDefault="004452DA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hor"/>
                        <w:id w:val="-1660617785"/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/>
                      <w:sdtContent>
                        <w:r w:rsidR="004843A0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Marissa Breitinger</w:t>
                        </w:r>
                      </w:sdtContent>
                    </w:sdt>
                    <w:r w:rsidR="004843A0"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4843A0"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 w:rsidR="004843A0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="004843A0"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4843A0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44647D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="004843A0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22387" w14:textId="77777777" w:rsidR="004452DA" w:rsidRDefault="004452DA">
      <w:pPr>
        <w:spacing w:after="0" w:line="240" w:lineRule="auto"/>
      </w:pPr>
      <w:r>
        <w:separator/>
      </w:r>
    </w:p>
  </w:footnote>
  <w:footnote w:type="continuationSeparator" w:id="0">
    <w:p w14:paraId="2490E3E9" w14:textId="77777777" w:rsidR="004452DA" w:rsidRDefault="00445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0C7E1" w14:textId="77777777" w:rsidR="004843A0" w:rsidRDefault="004843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6158DD" wp14:editId="3F9B0D4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" stroked="f" strokeweight="1pt">
              <v:fill r:id="rId1" o:title="" rotate="t" type="tile"/>
              <v:textbox inset="0,0,0,0"/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58FAFD" wp14:editId="02A19D7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D22CB1B" wp14:editId="0AD67B5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2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" stroked="f" strokeweight=".5pt">
              <v:stroke linestyle="thinThin"/>
              <v:textbox inset="91405emu,45703emu,91405emu,45703emu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F90F1F"/>
    <w:multiLevelType w:val="hybridMultilevel"/>
    <w:tmpl w:val="B9BA9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042A0"/>
    <w:multiLevelType w:val="hybridMultilevel"/>
    <w:tmpl w:val="BE4295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1F"/>
    <w:rsid w:val="00062C16"/>
    <w:rsid w:val="001017FC"/>
    <w:rsid w:val="001E08E3"/>
    <w:rsid w:val="00286C6B"/>
    <w:rsid w:val="00297AA2"/>
    <w:rsid w:val="002B5B09"/>
    <w:rsid w:val="00312971"/>
    <w:rsid w:val="00335391"/>
    <w:rsid w:val="003C23C8"/>
    <w:rsid w:val="003F7D16"/>
    <w:rsid w:val="00405842"/>
    <w:rsid w:val="004452DA"/>
    <w:rsid w:val="0044647D"/>
    <w:rsid w:val="004843A0"/>
    <w:rsid w:val="005050A1"/>
    <w:rsid w:val="00506E02"/>
    <w:rsid w:val="00542A96"/>
    <w:rsid w:val="005D2AE8"/>
    <w:rsid w:val="005E7178"/>
    <w:rsid w:val="005F1769"/>
    <w:rsid w:val="0063442C"/>
    <w:rsid w:val="00644F23"/>
    <w:rsid w:val="0064565F"/>
    <w:rsid w:val="0069453C"/>
    <w:rsid w:val="006D1EE0"/>
    <w:rsid w:val="006D3ACE"/>
    <w:rsid w:val="00727D31"/>
    <w:rsid w:val="00763C32"/>
    <w:rsid w:val="00787663"/>
    <w:rsid w:val="007A55F0"/>
    <w:rsid w:val="007B6D1F"/>
    <w:rsid w:val="007C454B"/>
    <w:rsid w:val="007C5D6E"/>
    <w:rsid w:val="007D7D6A"/>
    <w:rsid w:val="00871966"/>
    <w:rsid w:val="008B234D"/>
    <w:rsid w:val="00902BBD"/>
    <w:rsid w:val="009300AD"/>
    <w:rsid w:val="009827F4"/>
    <w:rsid w:val="009C15BE"/>
    <w:rsid w:val="00A312C5"/>
    <w:rsid w:val="00A31C7A"/>
    <w:rsid w:val="00A910A9"/>
    <w:rsid w:val="00B230A2"/>
    <w:rsid w:val="00B33A71"/>
    <w:rsid w:val="00BC6357"/>
    <w:rsid w:val="00C41A38"/>
    <w:rsid w:val="00C719CE"/>
    <w:rsid w:val="00CD1B8F"/>
    <w:rsid w:val="00CD6D27"/>
    <w:rsid w:val="00CF5CA8"/>
    <w:rsid w:val="00D121C8"/>
    <w:rsid w:val="00D47426"/>
    <w:rsid w:val="00D66DF9"/>
    <w:rsid w:val="00E60583"/>
    <w:rsid w:val="00E60E54"/>
    <w:rsid w:val="00E6290A"/>
    <w:rsid w:val="00E67C25"/>
    <w:rsid w:val="00E8426B"/>
    <w:rsid w:val="00E92695"/>
    <w:rsid w:val="00EA0AAE"/>
    <w:rsid w:val="00EA1DCD"/>
    <w:rsid w:val="00EA3E39"/>
    <w:rsid w:val="00ED44BE"/>
    <w:rsid w:val="00ED5381"/>
    <w:rsid w:val="00EE0412"/>
    <w:rsid w:val="00F95746"/>
    <w:rsid w:val="00FA2563"/>
    <w:rsid w:val="00FA73A2"/>
    <w:rsid w:val="00FC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6A0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8CC9A03B78D524CA39865824E60B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6A3FF-9B5D-364D-9DAF-689A460D34F3}"/>
      </w:docPartPr>
      <w:docPartBody>
        <w:p w:rsidR="0085388D" w:rsidRDefault="00BD188C">
          <w:pPr>
            <w:pStyle w:val="68CC9A03B78D524CA39865824E60B84C"/>
          </w:pPr>
          <w:r>
            <w:t>Choose a building block.</w:t>
          </w:r>
        </w:p>
      </w:docPartBody>
    </w:docPart>
    <w:docPart>
      <w:docPartPr>
        <w:name w:val="61CA0E7B43850840AE81190F7EFB5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14056-5524-334A-8D9A-35399A0BC7FE}"/>
      </w:docPartPr>
      <w:docPartBody>
        <w:p w:rsidR="0085388D" w:rsidRDefault="00BD188C">
          <w:pPr>
            <w:pStyle w:val="61CA0E7B43850840AE81190F7EFB5832"/>
          </w:pPr>
          <w:r>
            <w:t>[Type Your Name]</w:t>
          </w:r>
        </w:p>
      </w:docPartBody>
    </w:docPart>
    <w:docPart>
      <w:docPartPr>
        <w:name w:val="874F3BFA2D8C744A8DAA5A4FF4BBC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2311C-4575-3A4A-89A7-679D4BEC3405}"/>
      </w:docPartPr>
      <w:docPartBody>
        <w:p w:rsidR="0085388D" w:rsidRDefault="00BD188C">
          <w:pPr>
            <w:pStyle w:val="874F3BFA2D8C744A8DAA5A4FF4BBC3D9"/>
          </w:pPr>
          <w:r>
            <w:rPr>
              <w:color w:val="1F497D" w:themeColor="text2"/>
            </w:rPr>
            <w:t>[Type your address]</w:t>
          </w:r>
        </w:p>
      </w:docPartBody>
    </w:docPart>
    <w:docPart>
      <w:docPartPr>
        <w:name w:val="935736418E932F4595C0C0A336CF1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4F920-AB07-3948-BCD2-97C334EE14FC}"/>
      </w:docPartPr>
      <w:docPartBody>
        <w:p w:rsidR="0085388D" w:rsidRDefault="00BD188C">
          <w:pPr>
            <w:pStyle w:val="935736418E932F4595C0C0A336CF1DD1"/>
          </w:pPr>
          <w:r>
            <w:rPr>
              <w:color w:val="1F497D" w:themeColor="text2"/>
            </w:rPr>
            <w:t>[Type your phone number]</w:t>
          </w:r>
        </w:p>
      </w:docPartBody>
    </w:docPart>
    <w:docPart>
      <w:docPartPr>
        <w:name w:val="C21BEA198468EB4E94A55D22CCBA8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FFA6C-DFDA-6F4A-BD20-EAEFB503F430}"/>
      </w:docPartPr>
      <w:docPartBody>
        <w:p w:rsidR="0085388D" w:rsidRDefault="00BD188C">
          <w:pPr>
            <w:pStyle w:val="C21BEA198468EB4E94A55D22CCBA8071"/>
          </w:pPr>
          <w:r>
            <w:rPr>
              <w:color w:val="1F497D" w:themeColor="text2"/>
            </w:rPr>
            <w:t>[Type your e-mail]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altName w:val="HGS明朝B"/>
    <w:charset w:val="80"/>
    <w:family w:val="roman"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8C"/>
    <w:rsid w:val="00093CB8"/>
    <w:rsid w:val="001419B0"/>
    <w:rsid w:val="002C1772"/>
    <w:rsid w:val="002E4A74"/>
    <w:rsid w:val="004B26C4"/>
    <w:rsid w:val="00575769"/>
    <w:rsid w:val="0085388D"/>
    <w:rsid w:val="008C1607"/>
    <w:rsid w:val="00AD6BDE"/>
    <w:rsid w:val="00BD188C"/>
    <w:rsid w:val="00D443B6"/>
    <w:rsid w:val="00D87B8E"/>
    <w:rsid w:val="00E57A1D"/>
    <w:rsid w:val="00F6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CC9A03B78D524CA39865824E60B84C">
    <w:name w:val="68CC9A03B78D524CA39865824E60B84C"/>
  </w:style>
  <w:style w:type="paragraph" w:customStyle="1" w:styleId="61CA0E7B43850840AE81190F7EFB5832">
    <w:name w:val="61CA0E7B43850840AE81190F7EFB5832"/>
  </w:style>
  <w:style w:type="paragraph" w:customStyle="1" w:styleId="874F3BFA2D8C744A8DAA5A4FF4BBC3D9">
    <w:name w:val="874F3BFA2D8C744A8DAA5A4FF4BBC3D9"/>
  </w:style>
  <w:style w:type="paragraph" w:customStyle="1" w:styleId="935736418E932F4595C0C0A336CF1DD1">
    <w:name w:val="935736418E932F4595C0C0A336CF1DD1"/>
  </w:style>
  <w:style w:type="paragraph" w:customStyle="1" w:styleId="C21BEA198468EB4E94A55D22CCBA8071">
    <w:name w:val="C21BEA198468EB4E94A55D22CCBA8071"/>
  </w:style>
  <w:style w:type="paragraph" w:customStyle="1" w:styleId="8701E547CFBC3241B2D7659280B74A6B">
    <w:name w:val="8701E547CFBC3241B2D7659280B74A6B"/>
  </w:style>
  <w:style w:type="paragraph" w:customStyle="1" w:styleId="9B5D520CECDF1B40BA224B536868BF1C">
    <w:name w:val="9B5D520CECDF1B40BA224B536868BF1C"/>
  </w:style>
  <w:style w:type="paragraph" w:customStyle="1" w:styleId="88EBA2BE7AC46544BF82C5F3F4C817AD">
    <w:name w:val="88EBA2BE7AC46544BF82C5F3F4C817AD"/>
  </w:style>
  <w:style w:type="paragraph" w:customStyle="1" w:styleId="E8D58226943BC64FA158B70C861A514E">
    <w:name w:val="E8D58226943BC64FA158B70C861A514E"/>
  </w:style>
  <w:style w:type="paragraph" w:customStyle="1" w:styleId="5012A794D781694F9DE126BDBB4DF7B6">
    <w:name w:val="5012A794D781694F9DE126BDBB4DF7B6"/>
  </w:style>
  <w:style w:type="paragraph" w:customStyle="1" w:styleId="94565B98E783834AAC9795C6F8F78E0A">
    <w:name w:val="94565B98E783834AAC9795C6F8F78E0A"/>
  </w:style>
  <w:style w:type="paragraph" w:customStyle="1" w:styleId="C67A8AADF16EB949BD0A9409EA935FCB">
    <w:name w:val="C67A8AADF16EB949BD0A9409EA935FCB"/>
  </w:style>
  <w:style w:type="paragraph" w:customStyle="1" w:styleId="FA9F2B30FA1C6846AB3820658281BF3B">
    <w:name w:val="FA9F2B30FA1C6846AB3820658281BF3B"/>
  </w:style>
  <w:style w:type="paragraph" w:customStyle="1" w:styleId="F898736429F8EC4A97442988F4490A43">
    <w:name w:val="F898736429F8EC4A97442988F4490A43"/>
  </w:style>
  <w:style w:type="paragraph" w:customStyle="1" w:styleId="30D93B629BA06A4DB1AD8F6E452624AF">
    <w:name w:val="30D93B629BA06A4DB1AD8F6E452624AF"/>
  </w:style>
  <w:style w:type="paragraph" w:customStyle="1" w:styleId="A93F9254C41FCE40B37D19B53D3DD556">
    <w:name w:val="A93F9254C41FCE40B37D19B53D3DD556"/>
  </w:style>
  <w:style w:type="paragraph" w:customStyle="1" w:styleId="7FA10A78A033B841B4B7C130160288F3">
    <w:name w:val="7FA10A78A033B841B4B7C130160288F3"/>
  </w:style>
  <w:style w:type="paragraph" w:customStyle="1" w:styleId="E9C5A339EBDE2E4AA9EE3F313B03A79B">
    <w:name w:val="E9C5A339EBDE2E4AA9EE3F313B03A79B"/>
  </w:style>
  <w:style w:type="paragraph" w:customStyle="1" w:styleId="3C1335094E4D6542AB500E6C93B39E77">
    <w:name w:val="3C1335094E4D6542AB500E6C93B39E77"/>
  </w:style>
  <w:style w:type="paragraph" w:customStyle="1" w:styleId="DD767EDD31FE30448ECFE1C4AF7DA41A">
    <w:name w:val="DD767EDD31FE30448ECFE1C4AF7DA41A"/>
  </w:style>
  <w:style w:type="paragraph" w:customStyle="1" w:styleId="01F0D7FEC65EE341ACF0C6360FEEA451">
    <w:name w:val="01F0D7FEC65EE341ACF0C6360FEEA451"/>
    <w:rsid w:val="00BD188C"/>
  </w:style>
  <w:style w:type="paragraph" w:customStyle="1" w:styleId="CEC1B2CA39DDCF4AB52E0D1172085C27">
    <w:name w:val="CEC1B2CA39DDCF4AB52E0D1172085C27"/>
    <w:rsid w:val="00BD188C"/>
  </w:style>
  <w:style w:type="paragraph" w:customStyle="1" w:styleId="827B4EB4B83C0D4DBC6013121C86EF85">
    <w:name w:val="827B4EB4B83C0D4DBC6013121C86EF85"/>
    <w:rsid w:val="00BD188C"/>
  </w:style>
  <w:style w:type="paragraph" w:customStyle="1" w:styleId="BFD87809C035D04DB1025F776918F3F0">
    <w:name w:val="BFD87809C035D04DB1025F776918F3F0"/>
    <w:rsid w:val="00BD188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CC9A03B78D524CA39865824E60B84C">
    <w:name w:val="68CC9A03B78D524CA39865824E60B84C"/>
  </w:style>
  <w:style w:type="paragraph" w:customStyle="1" w:styleId="61CA0E7B43850840AE81190F7EFB5832">
    <w:name w:val="61CA0E7B43850840AE81190F7EFB5832"/>
  </w:style>
  <w:style w:type="paragraph" w:customStyle="1" w:styleId="874F3BFA2D8C744A8DAA5A4FF4BBC3D9">
    <w:name w:val="874F3BFA2D8C744A8DAA5A4FF4BBC3D9"/>
  </w:style>
  <w:style w:type="paragraph" w:customStyle="1" w:styleId="935736418E932F4595C0C0A336CF1DD1">
    <w:name w:val="935736418E932F4595C0C0A336CF1DD1"/>
  </w:style>
  <w:style w:type="paragraph" w:customStyle="1" w:styleId="C21BEA198468EB4E94A55D22CCBA8071">
    <w:name w:val="C21BEA198468EB4E94A55D22CCBA8071"/>
  </w:style>
  <w:style w:type="paragraph" w:customStyle="1" w:styleId="8701E547CFBC3241B2D7659280B74A6B">
    <w:name w:val="8701E547CFBC3241B2D7659280B74A6B"/>
  </w:style>
  <w:style w:type="paragraph" w:customStyle="1" w:styleId="9B5D520CECDF1B40BA224B536868BF1C">
    <w:name w:val="9B5D520CECDF1B40BA224B536868BF1C"/>
  </w:style>
  <w:style w:type="paragraph" w:customStyle="1" w:styleId="88EBA2BE7AC46544BF82C5F3F4C817AD">
    <w:name w:val="88EBA2BE7AC46544BF82C5F3F4C817AD"/>
  </w:style>
  <w:style w:type="paragraph" w:customStyle="1" w:styleId="E8D58226943BC64FA158B70C861A514E">
    <w:name w:val="E8D58226943BC64FA158B70C861A514E"/>
  </w:style>
  <w:style w:type="paragraph" w:customStyle="1" w:styleId="5012A794D781694F9DE126BDBB4DF7B6">
    <w:name w:val="5012A794D781694F9DE126BDBB4DF7B6"/>
  </w:style>
  <w:style w:type="paragraph" w:customStyle="1" w:styleId="94565B98E783834AAC9795C6F8F78E0A">
    <w:name w:val="94565B98E783834AAC9795C6F8F78E0A"/>
  </w:style>
  <w:style w:type="paragraph" w:customStyle="1" w:styleId="C67A8AADF16EB949BD0A9409EA935FCB">
    <w:name w:val="C67A8AADF16EB949BD0A9409EA935FCB"/>
  </w:style>
  <w:style w:type="paragraph" w:customStyle="1" w:styleId="FA9F2B30FA1C6846AB3820658281BF3B">
    <w:name w:val="FA9F2B30FA1C6846AB3820658281BF3B"/>
  </w:style>
  <w:style w:type="paragraph" w:customStyle="1" w:styleId="F898736429F8EC4A97442988F4490A43">
    <w:name w:val="F898736429F8EC4A97442988F4490A43"/>
  </w:style>
  <w:style w:type="paragraph" w:customStyle="1" w:styleId="30D93B629BA06A4DB1AD8F6E452624AF">
    <w:name w:val="30D93B629BA06A4DB1AD8F6E452624AF"/>
  </w:style>
  <w:style w:type="paragraph" w:customStyle="1" w:styleId="A93F9254C41FCE40B37D19B53D3DD556">
    <w:name w:val="A93F9254C41FCE40B37D19B53D3DD556"/>
  </w:style>
  <w:style w:type="paragraph" w:customStyle="1" w:styleId="7FA10A78A033B841B4B7C130160288F3">
    <w:name w:val="7FA10A78A033B841B4B7C130160288F3"/>
  </w:style>
  <w:style w:type="paragraph" w:customStyle="1" w:styleId="E9C5A339EBDE2E4AA9EE3F313B03A79B">
    <w:name w:val="E9C5A339EBDE2E4AA9EE3F313B03A79B"/>
  </w:style>
  <w:style w:type="paragraph" w:customStyle="1" w:styleId="3C1335094E4D6542AB500E6C93B39E77">
    <w:name w:val="3C1335094E4D6542AB500E6C93B39E77"/>
  </w:style>
  <w:style w:type="paragraph" w:customStyle="1" w:styleId="DD767EDD31FE30448ECFE1C4AF7DA41A">
    <w:name w:val="DD767EDD31FE30448ECFE1C4AF7DA41A"/>
  </w:style>
  <w:style w:type="paragraph" w:customStyle="1" w:styleId="01F0D7FEC65EE341ACF0C6360FEEA451">
    <w:name w:val="01F0D7FEC65EE341ACF0C6360FEEA451"/>
    <w:rsid w:val="00BD188C"/>
  </w:style>
  <w:style w:type="paragraph" w:customStyle="1" w:styleId="CEC1B2CA39DDCF4AB52E0D1172085C27">
    <w:name w:val="CEC1B2CA39DDCF4AB52E0D1172085C27"/>
    <w:rsid w:val="00BD188C"/>
  </w:style>
  <w:style w:type="paragraph" w:customStyle="1" w:styleId="827B4EB4B83C0D4DBC6013121C86EF85">
    <w:name w:val="827B4EB4B83C0D4DBC6013121C86EF85"/>
    <w:rsid w:val="00BD188C"/>
  </w:style>
  <w:style w:type="paragraph" w:customStyle="1" w:styleId="BFD87809C035D04DB1025F776918F3F0">
    <w:name w:val="BFD87809C035D04DB1025F776918F3F0"/>
    <w:rsid w:val="00BD18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>42 kathleen  drive, syosset, New Yok 11791</CompanyAddress>
  <CompanyPhone>516-410-3817</CompanyPhone>
  <CompanyFax/>
  <CompanyEmail>msbreitinger@gmail.com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4873beb7-5857-4685-be1f-d57550cc96cc">false</MarketSpecific>
    <ApprovalStatus xmlns="4873beb7-5857-4685-be1f-d57550cc96cc">InProgress</ApprovalStatus>
    <DirectSourceMarket xmlns="4873beb7-5857-4685-be1f-d57550cc96cc" xsi:nil="true"/>
    <LocPublishedLinkedAssetsLookup xmlns="4873beb7-5857-4685-be1f-d57550cc96cc" xsi:nil="true"/>
    <LocLastLocAttemptVersionTypeLookup xmlns="4873beb7-5857-4685-be1f-d57550cc96cc" xsi:nil="true"/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BusinessGroup xmlns="4873beb7-5857-4685-be1f-d57550cc96cc" xsi:nil="true"/>
    <TPFriendlyName xmlns="4873beb7-5857-4685-be1f-d57550cc96cc" xsi:nil="true"/>
    <NumericId xmlns="4873beb7-5857-4685-be1f-d57550cc96cc" xsi:nil="true"/>
    <BlockPublish xmlns="4873beb7-5857-4685-be1f-d57550cc96cc">false</BlockPublish>
    <LocOverallPublishStatusLookup xmlns="4873beb7-5857-4685-be1f-d57550cc96cc" xsi:nil="true"/>
    <LocRecommendedHandoff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 xsi:nil="true"/>
    <OpenTemplate xmlns="4873beb7-5857-4685-be1f-d57550cc96cc">true</OpenTemplate>
    <LocOverallLocStatusLookup xmlns="4873beb7-5857-4685-be1f-d57550cc96cc" xsi:nil="true"/>
    <UALocComments xmlns="4873beb7-5857-4685-be1f-d57550cc96cc" xsi:nil="true"/>
    <IntlLangReviewDate xmlns="4873beb7-5857-4685-be1f-d57550cc96cc">2010-03-08T21:43:00+00:00</IntlLangReviewDate>
    <PublishStatusLookup xmlns="4873beb7-5857-4685-be1f-d57550cc96cc">
      <Value>754405</Value>
      <Value>1309373</Value>
    </PublishStatusLookup>
    <ParentAssetId xmlns="4873beb7-5857-4685-be1f-d57550cc96cc" xsi:nil="true"/>
    <LastPublishResultLookup xmlns="4873beb7-5857-4685-be1f-d57550cc96cc"/>
    <FeatureTagsTaxHTField0 xmlns="4873beb7-5857-4685-be1f-d57550cc96cc">
      <Terms xmlns="http://schemas.microsoft.com/office/infopath/2007/PartnerControls"/>
    </FeatureTagsTaxHTField0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</PublishTargets>
    <TimesCloned xmlns="4873beb7-5857-4685-be1f-d57550cc96cc" xsi:nil="true"/>
    <Provider xmlns="4873beb7-5857-4685-be1f-d57550cc96cc" xsi:nil="true"/>
    <AcquiredFrom xmlns="4873beb7-5857-4685-be1f-d57550cc96cc">Community</AcquiredFrom>
    <FriendlyTitle xmlns="4873beb7-5857-4685-be1f-d57550cc96cc" xsi:nil="true"/>
    <LastHandOff xmlns="4873beb7-5857-4685-be1f-d57550cc96cc" xsi:nil="true"/>
    <AssetStart xmlns="4873beb7-5857-4685-be1f-d57550cc96cc">2010-03-08T21:26:00+00:00</AssetStart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 xsi:nil="true"/>
    <Downloads xmlns="4873beb7-5857-4685-be1f-d57550cc96cc">0</Downloads>
    <CSXHash xmlns="4873beb7-5857-4685-be1f-d57550cc96cc" xsi:nil="true"/>
    <VoteCount xmlns="4873beb7-5857-4685-be1f-d57550cc96cc" xsi:nil="true"/>
    <OOCacheId xmlns="4873beb7-5857-4685-be1f-d57550cc96cc" xsi:nil="true"/>
    <IsDeleted xmlns="4873beb7-5857-4685-be1f-d57550cc96cc">false</IsDeleted>
    <InternalTagsTaxHTField0 xmlns="4873beb7-5857-4685-be1f-d57550cc96cc">
      <Terms xmlns="http://schemas.microsoft.com/office/infopath/2007/PartnerControls"/>
    </InternalTagsTaxHTField0>
    <AssetExpire xmlns="4873beb7-5857-4685-be1f-d57550cc96cc">2038-12-31T08:00:00+00:00</AssetExpire>
    <DSATActionTaken xmlns="4873beb7-5857-4685-be1f-d57550cc96cc">Best Bets</DSATActionTaken>
    <CSXSubmissionMarket xmlns="4873beb7-5857-4685-be1f-d57550cc96cc" xsi:nil="true"/>
    <LocPublishedDependentAssetsLookup xmlns="4873beb7-5857-4685-be1f-d57550cc96cc" xsi:nil="true"/>
    <TPExecutable xmlns="4873beb7-5857-4685-be1f-d57550cc96cc" xsi:nil="true"/>
    <EditorialTags xmlns="4873beb7-5857-4685-be1f-d57550cc96cc" xsi:nil="true"/>
    <SubmitterId xmlns="4873beb7-5857-4685-be1f-d57550cc96cc" xsi:nil="true"/>
    <ApprovalLog xmlns="4873beb7-5857-4685-be1f-d57550cc96cc" xsi:nil="true"/>
    <BugNumber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Milestone xmlns="4873beb7-5857-4685-be1f-d57550cc96cc" xsi:nil="true"/>
    <OriginAsset xmlns="4873beb7-5857-4685-be1f-d57550cc96cc" xsi:nil="true"/>
    <TPComponent xmlns="4873beb7-5857-4685-be1f-d57550cc96cc" xsi:nil="true"/>
    <RecommendationsModifier xmlns="4873beb7-5857-4685-be1f-d57550cc96cc" xsi:nil="true"/>
    <AssetId xmlns="4873beb7-5857-4685-be1f-d57550cc96cc">TP101840830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>2010-03-08T21:43:00+00:00</HandoffToMSDN>
    <PlannedPubDate xmlns="4873beb7-5857-4685-be1f-d57550cc96cc">2010-03-08T21:43:00+00:00</PlannedPubDate>
    <IntlLangReviewer xmlns="4873beb7-5857-4685-be1f-d57550cc96cc" xsi:nil="true"/>
    <TrustLevel xmlns="4873beb7-5857-4685-be1f-d57550cc96cc">1 Microsoft Managed Content</TrustLevel>
    <LocLastLocAttemptVersionLookup xmlns="4873beb7-5857-4685-be1f-d57550cc96cc">21543</LocLastLocAttemptVersionLookup>
    <LocProcessedForHandoffsLookup xmlns="4873beb7-5857-4685-be1f-d57550cc96cc" xsi:nil="true"/>
    <IsSearchable xmlns="4873beb7-5857-4685-be1f-d57550cc96cc">true</IsSearchable>
    <TemplateTemplateType xmlns="4873beb7-5857-4685-be1f-d57550cc96cc">Word Document Template</TemplateTemplateType>
    <TPNamespace xmlns="4873beb7-5857-4685-be1f-d57550cc96cc" xsi:nil="true"/>
    <CampaignTagsTaxHTField0 xmlns="4873beb7-5857-4685-be1f-d57550cc96cc">
      <Terms xmlns="http://schemas.microsoft.com/office/infopath/2007/PartnerControls"/>
    </CampaignTagsTaxHTField0>
    <LocOverallPreviewStatusLookup xmlns="4873beb7-5857-4685-be1f-d57550cc96cc" xsi:nil="true"/>
    <TaxCatchAll xmlns="4873beb7-5857-4685-be1f-d57550cc96cc"/>
    <Markets xmlns="4873beb7-5857-4685-be1f-d57550cc96cc"/>
    <OutputCachingOn xmlns="4873beb7-5857-4685-be1f-d57550cc96cc">true</OutputCachingOn>
    <IntlLangReview xmlns="4873beb7-5857-4685-be1f-d57550cc96cc" xsi:nil="true"/>
    <UAProjectedTotalWords xmlns="4873beb7-5857-4685-be1f-d57550cc96cc" xsi:nil="true"/>
    <AverageRating xmlns="4873beb7-5857-4685-be1f-d57550cc96cc" xsi:nil="true"/>
    <APAuthor xmlns="4873beb7-5857-4685-be1f-d57550cc96cc">
      <UserInfo>
        <DisplayName>REDMOND\v-luannv</DisplayName>
        <AccountId>92</AccountId>
        <AccountType/>
      </UserInfo>
    </APAuthor>
    <TPCommandLine xmlns="4873beb7-5857-4685-be1f-d57550cc96cc" xsi:nil="true"/>
    <TPAppVersion xmlns="4873beb7-5857-4685-be1f-d57550cc96cc" xsi:nil="true"/>
    <LocManualTestRequired xmlns="4873beb7-5857-4685-be1f-d57550cc96cc">false</LocManualTestRequired>
    <EditorialStatus xmlns="4873beb7-5857-4685-be1f-d57550cc96cc" xsi:nil="true"/>
    <LastModifiedDateTime xmlns="4873beb7-5857-4685-be1f-d57550cc96cc">2010-03-08T21:43:00+00:00</LastModifiedDateTime>
    <TPLaunchHelpLinkType xmlns="4873beb7-5857-4685-be1f-d57550cc96cc">Template</TPLaunchHelpLinkType>
    <LocProcessedForMarketsLookup xmlns="4873beb7-5857-4685-be1f-d57550cc96cc" xsi:nil="true"/>
    <ScenarioTagsTaxHTField0 xmlns="4873beb7-5857-4685-be1f-d57550cc96cc">
      <Terms xmlns="http://schemas.microsoft.com/office/infopath/2007/PartnerControls"/>
    </ScenarioTagsTaxHTField0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LocMarketGroupTiers2 xmlns="4873beb7-5857-4685-be1f-d57550cc96cc" xsi:nil="true"/>
    <OriginalRelease xmlns="4873beb7-5857-4685-be1f-d57550cc96cc">15</OriginalReleas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6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BE1092-ECCB-44B5-8139-94A5015DE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00B7B-1D0C-4746-AD8F-A3C76C9135B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01126890-FD53-458F-A856-A39232006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6.xml><?xml version="1.0" encoding="utf-8"?>
<ds:datastoreItem xmlns:ds="http://schemas.openxmlformats.org/officeDocument/2006/customXml" ds:itemID="{69CFF545-D5D4-4925-8D73-410C010F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 Breitinger</dc:creator>
  <cp:lastModifiedBy>User</cp:lastModifiedBy>
  <cp:revision>2</cp:revision>
  <dcterms:created xsi:type="dcterms:W3CDTF">2018-08-27T19:42:00Z</dcterms:created>
  <dcterms:modified xsi:type="dcterms:W3CDTF">2018-08-27T19:42:00Z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  <property fmtid="{D5CDD505-2E9C-101B-9397-08002B2CF9AE}" pid="5" name="InternalTags">
    <vt:lpwstr/>
  </property>
  <property fmtid="{D5CDD505-2E9C-101B-9397-08002B2CF9AE}" pid="6" name="LocalizationTags">
    <vt:lpwstr/>
  </property>
  <property fmtid="{D5CDD505-2E9C-101B-9397-08002B2CF9AE}" pid="7" name="FeatureTags">
    <vt:lpwstr/>
  </property>
  <property fmtid="{D5CDD505-2E9C-101B-9397-08002B2CF9AE}" pid="8" name="CampaignTags">
    <vt:lpwstr/>
  </property>
  <property fmtid="{D5CDD505-2E9C-101B-9397-08002B2CF9AE}" pid="9" name="ScenarioTags">
    <vt:lpwstr/>
  </property>
</Properties>
</file>